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2D08FE51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C0375">
        <w:rPr>
          <w:rFonts w:ascii="TH SarabunIT๙" w:hAnsi="TH SarabunIT๙" w:cs="TH SarabunIT๙"/>
          <w:sz w:val="32"/>
          <w:szCs w:val="32"/>
          <w:cs/>
        </w:rPr>
        <w:t>ศอญ</w:t>
      </w:r>
      <w:proofErr w:type="spellEnd"/>
      <w:r w:rsidRPr="008C037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65FD55A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40D28931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6DF7C4C9" w14:textId="0811966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99115" w14:textId="25C447D6" w:rsidR="00790FC2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29A915C6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งบประมาณข</w:t>
      </w:r>
      <w:r w:rsidR="00376A96">
        <w:rPr>
          <w:rFonts w:ascii="TH SarabunIT๙" w:hAnsi="TH SarabunIT๙" w:cs="TH SarabunIT๙" w:hint="cs"/>
          <w:sz w:val="32"/>
          <w:szCs w:val="32"/>
          <w:cs/>
        </w:rPr>
        <w:t>องทางราชการ ปีงบประมาณ พ.ศ. ๒๕๖8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59B4BE9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ศาสน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สถาน และสถานที่สาธารณประ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โยขน์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ของส่วนรวมต่าง ๆ ในเขตพื้นที่รับผิดชอบของสถานีตำรวจภูธร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6E12C584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376A96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๒๕๖8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9755F5D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เมืองประจวบคีรีขันธ์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55C947CC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5C57D6E7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มีจิตสำนึกในการทำความดี</w:t>
      </w:r>
    </w:p>
    <w:p w14:paraId="12F4822F" w14:textId="08D4ED16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4B65BA80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C0F4CBC" w:rsidR="00B4509E" w:rsidRPr="00B4509E" w:rsidRDefault="0061605F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61F7ED" wp14:editId="1FB506D9">
            <wp:simplePos x="0" y="0"/>
            <wp:positionH relativeFrom="column">
              <wp:posOffset>2367915</wp:posOffset>
            </wp:positionH>
            <wp:positionV relativeFrom="paragraph">
              <wp:posOffset>126365</wp:posOffset>
            </wp:positionV>
            <wp:extent cx="1173480" cy="918210"/>
            <wp:effectExtent l="0" t="0" r="762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835C7E-FD94-9C10-CAD6-F294B23877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835C7E-FD94-9C10-CAD6-F294B23877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767AB218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โทหญิง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409BDEF4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พวงเพ็ญ  แก้ว</w:t>
      </w:r>
      <w:proofErr w:type="spellStart"/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ดิเรก</w:t>
      </w:r>
      <w:proofErr w:type="spellEnd"/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AA0FD82" w14:textId="05F75FD6" w:rsidR="00B4509E" w:rsidRDefault="001E7693" w:rsidP="00BF72A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6160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อำนวยการ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7E243FD3" w14:textId="77777777" w:rsidR="0061605F" w:rsidRPr="00B4509E" w:rsidRDefault="0061605F" w:rsidP="00BF72A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05DBCA6" w14:textId="7EE81AD1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A0AF50" w14:textId="2959AE7A" w:rsidR="0061605F" w:rsidRDefault="00376A96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16797AB2" wp14:editId="7B0F390C">
            <wp:simplePos x="0" y="0"/>
            <wp:positionH relativeFrom="column">
              <wp:posOffset>2577465</wp:posOffset>
            </wp:positionH>
            <wp:positionV relativeFrom="paragraph">
              <wp:posOffset>68580</wp:posOffset>
            </wp:positionV>
            <wp:extent cx="857250" cy="443865"/>
            <wp:effectExtent l="0" t="0" r="0" b="0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1DDE760D-1558-4CB1-B93B-7476A72197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xdr="http://schemas.openxmlformats.org/drawingml/2006/spreadsheetDrawing" xmlns:a16="http://schemas.microsoft.com/office/drawing/2014/main" xmlns="" xmlns:lc="http://schemas.openxmlformats.org/drawingml/2006/lockedCanvas" id="{1DDE760D-1558-4CB1-B93B-7476A72197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7F3C4A1" w14:textId="22473F8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2A7294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2203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376A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นิติสิทธิ์  </w:t>
      </w:r>
      <w:proofErr w:type="spellStart"/>
      <w:r w:rsidR="00376A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กาญจนนฤ</w:t>
      </w:r>
      <w:proofErr w:type="spellEnd"/>
      <w:r w:rsidR="00376A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3CB43B9E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คลองวาฬ</w:t>
      </w:r>
    </w:p>
    <w:p w14:paraId="3C5EAE8C" w14:textId="695FE048" w:rsidR="0061605F" w:rsidRDefault="0061605F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AC2E034" wp14:editId="420D47DF">
            <wp:simplePos x="0" y="0"/>
            <wp:positionH relativeFrom="column">
              <wp:posOffset>2386965</wp:posOffset>
            </wp:positionH>
            <wp:positionV relativeFrom="paragraph">
              <wp:posOffset>287655</wp:posOffset>
            </wp:positionV>
            <wp:extent cx="1225032" cy="800100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68FCCA-6712-3A70-0748-760A6F158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68FCCA-6712-3A70-0748-760A6F158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0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47C03" w14:textId="0B32F14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A97B4F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0D65FBB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09AD355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สุทธิ</w:t>
      </w:r>
      <w:proofErr w:type="spellStart"/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พงษ์</w:t>
      </w:r>
      <w:proofErr w:type="spellEnd"/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อ่อน</w:t>
      </w:r>
      <w:proofErr w:type="spellStart"/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ละออ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0FD76781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BF72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9D76A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20A7A"/>
    <w:rsid w:val="000B736C"/>
    <w:rsid w:val="000C7150"/>
    <w:rsid w:val="0010089D"/>
    <w:rsid w:val="001462A0"/>
    <w:rsid w:val="001C359D"/>
    <w:rsid w:val="001E47CA"/>
    <w:rsid w:val="001E7693"/>
    <w:rsid w:val="00207BA3"/>
    <w:rsid w:val="00220367"/>
    <w:rsid w:val="00244F01"/>
    <w:rsid w:val="00376A96"/>
    <w:rsid w:val="0039058A"/>
    <w:rsid w:val="003C57F0"/>
    <w:rsid w:val="003D0C51"/>
    <w:rsid w:val="003D7D60"/>
    <w:rsid w:val="004C3CBC"/>
    <w:rsid w:val="00546411"/>
    <w:rsid w:val="005D7261"/>
    <w:rsid w:val="0061605F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3468F"/>
    <w:rsid w:val="00961068"/>
    <w:rsid w:val="009634E0"/>
    <w:rsid w:val="009C476A"/>
    <w:rsid w:val="009D76AE"/>
    <w:rsid w:val="00A043A9"/>
    <w:rsid w:val="00A3567B"/>
    <w:rsid w:val="00A7238D"/>
    <w:rsid w:val="00A9612F"/>
    <w:rsid w:val="00B4509E"/>
    <w:rsid w:val="00B83F94"/>
    <w:rsid w:val="00BE747B"/>
    <w:rsid w:val="00BF72A4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6A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6A9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6A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6A9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4</cp:revision>
  <cp:lastPrinted>2025-04-22T05:05:00Z</cp:lastPrinted>
  <dcterms:created xsi:type="dcterms:W3CDTF">2025-04-22T05:05:00Z</dcterms:created>
  <dcterms:modified xsi:type="dcterms:W3CDTF">2025-04-22T05:05:00Z</dcterms:modified>
</cp:coreProperties>
</file>